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3DC5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0233-2020-2023</w:t>
      </w:r>
      <w:bookmarkEnd w:id="0"/>
    </w:p>
    <w:p w14:paraId="303C96CB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45ABA" w14:paraId="58E14C9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F71B6A0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877D989" w14:textId="77777777" w:rsidR="00433ABA" w:rsidRDefault="00000000">
            <w:bookmarkStart w:id="1" w:name="组织名称"/>
            <w:r>
              <w:t>徐州徐工汽车制造有限公司</w:t>
            </w:r>
            <w:bookmarkEnd w:id="1"/>
          </w:p>
        </w:tc>
      </w:tr>
      <w:tr w:rsidR="00745ABA" w14:paraId="1E28F80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6430A73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4F4CB52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45ABA" w14:paraId="2108A70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4C1272D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45ABA" w14:paraId="4CDE054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3FC0AB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734B6A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C50BF4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0C7A62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63DA39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5BADDD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45ABA" w14:paraId="35995E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7C81A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F85D05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B972F5D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200E9B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13C12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E6495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79E490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C006F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CD851A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1C058CB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B1B2C5B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8152E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5682C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450F2A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9A512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B286E6E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9215850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F45D38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D17D9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CB307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4F8539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E8330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3FAC2F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615C6A8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C7307E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02FFE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20631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1C6F83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F5F1A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A45A50F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CDA0C29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4116752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B59A3F" w14:textId="59957DEF" w:rsidR="00E2764D" w:rsidRDefault="006B0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EB141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6B760D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0E5C2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AF2ED5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487BEB4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6ABDDA7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63167A" w14:textId="570D10AA" w:rsidR="00E2764D" w:rsidRDefault="006B0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6212C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19FC6E3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AF907A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EA6D04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09037DC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7BBE27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DECC103" w14:textId="2B45379B" w:rsidR="00E2764D" w:rsidRDefault="006B0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B53D4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4987076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41CE7E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F9846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659241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4CA0A1A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5F26494" w14:textId="1972F3BA" w:rsidR="00E2764D" w:rsidRDefault="006B0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09798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6EE5523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C32F2F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9F1E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63217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07DF2B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F096803" w14:textId="69FCE5CF" w:rsidR="00E2764D" w:rsidRDefault="006B0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E80A7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0CA02CD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90C90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7DB7F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063F4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FB6D034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35E17F4" w14:textId="26091BBB" w:rsidR="00E2764D" w:rsidRDefault="006B0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C9ED4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3A792E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E4CD3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FA13E5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7E0C881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578A1E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E7043E" w14:textId="46798D21" w:rsidR="0072058B" w:rsidRDefault="006B0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9A674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517819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ECE88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CA0A89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A7112EF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EF01F6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F0D42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07EF6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2EC7D2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73A69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AC9BED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8AB7130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421F6B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026767" w14:textId="40280DAB" w:rsidR="0072058B" w:rsidRDefault="006B0C7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545B89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4CF9C2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D5CC5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F0D7CA7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373D1FB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D4B76A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14CBA7" w14:textId="5BA13B6D" w:rsidR="0072058B" w:rsidRDefault="006B0C7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FD5826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4141EB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975D5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DE5D2C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4D36718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D26DEE8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42464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8F872E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45ABA" w14:paraId="6390A9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E2DE3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2748A7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BF031C5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8B2442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ED9A7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4B51E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45ABA" w14:paraId="6E3370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D3179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03C4AA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407CF5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AAB0A8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C0FFB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1FF62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45ABA" w14:paraId="1D45B6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6D67F5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E39F1C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FFE307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596541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25EBA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CE169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45ABA" w14:paraId="2FDD03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778BA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334FA6F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2781E5C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5318570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D91E9D" w14:textId="5371AA6D" w:rsidR="00B001F1" w:rsidRDefault="006B0C7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78298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45ABA" w14:paraId="16A94A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E56D9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8AACE7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BC082ED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36B9F0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C1B7B9" w14:textId="4AA3EBAB" w:rsidR="00B001F1" w:rsidRDefault="006B0C7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B213A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7957618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F838" w14:textId="77777777" w:rsidR="00853EBD" w:rsidRDefault="00853EBD">
      <w:r>
        <w:separator/>
      </w:r>
    </w:p>
  </w:endnote>
  <w:endnote w:type="continuationSeparator" w:id="0">
    <w:p w14:paraId="440E6BAC" w14:textId="77777777" w:rsidR="00853EBD" w:rsidRDefault="0085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9605" w14:textId="77777777" w:rsidR="00853EBD" w:rsidRDefault="00853EBD">
      <w:r>
        <w:separator/>
      </w:r>
    </w:p>
  </w:footnote>
  <w:footnote w:type="continuationSeparator" w:id="0">
    <w:p w14:paraId="5D75A74C" w14:textId="77777777" w:rsidR="00853EBD" w:rsidRDefault="0085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3ECD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64490A" wp14:editId="3252F06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C2030E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2DC9A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D93FC6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005C51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4286AB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802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8E704E" w:tentative="1">
      <w:start w:val="1"/>
      <w:numFmt w:val="lowerLetter"/>
      <w:lvlText w:val="%2)"/>
      <w:lvlJc w:val="left"/>
      <w:pPr>
        <w:ind w:left="840" w:hanging="420"/>
      </w:pPr>
    </w:lvl>
    <w:lvl w:ilvl="2" w:tplc="E5A210D4" w:tentative="1">
      <w:start w:val="1"/>
      <w:numFmt w:val="lowerRoman"/>
      <w:lvlText w:val="%3."/>
      <w:lvlJc w:val="right"/>
      <w:pPr>
        <w:ind w:left="1260" w:hanging="420"/>
      </w:pPr>
    </w:lvl>
    <w:lvl w:ilvl="3" w:tplc="DC4E17D2" w:tentative="1">
      <w:start w:val="1"/>
      <w:numFmt w:val="decimal"/>
      <w:lvlText w:val="%4."/>
      <w:lvlJc w:val="left"/>
      <w:pPr>
        <w:ind w:left="1680" w:hanging="420"/>
      </w:pPr>
    </w:lvl>
    <w:lvl w:ilvl="4" w:tplc="4B8A7E36" w:tentative="1">
      <w:start w:val="1"/>
      <w:numFmt w:val="lowerLetter"/>
      <w:lvlText w:val="%5)"/>
      <w:lvlJc w:val="left"/>
      <w:pPr>
        <w:ind w:left="2100" w:hanging="420"/>
      </w:pPr>
    </w:lvl>
    <w:lvl w:ilvl="5" w:tplc="6556FEFE" w:tentative="1">
      <w:start w:val="1"/>
      <w:numFmt w:val="lowerRoman"/>
      <w:lvlText w:val="%6."/>
      <w:lvlJc w:val="right"/>
      <w:pPr>
        <w:ind w:left="2520" w:hanging="420"/>
      </w:pPr>
    </w:lvl>
    <w:lvl w:ilvl="6" w:tplc="E8D8238C" w:tentative="1">
      <w:start w:val="1"/>
      <w:numFmt w:val="decimal"/>
      <w:lvlText w:val="%7."/>
      <w:lvlJc w:val="left"/>
      <w:pPr>
        <w:ind w:left="2940" w:hanging="420"/>
      </w:pPr>
    </w:lvl>
    <w:lvl w:ilvl="7" w:tplc="3F1A23C8" w:tentative="1">
      <w:start w:val="1"/>
      <w:numFmt w:val="lowerLetter"/>
      <w:lvlText w:val="%8)"/>
      <w:lvlJc w:val="left"/>
      <w:pPr>
        <w:ind w:left="3360" w:hanging="420"/>
      </w:pPr>
    </w:lvl>
    <w:lvl w:ilvl="8" w:tplc="3446B48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1188943">
    <w:abstractNumId w:val="0"/>
  </w:num>
  <w:num w:numId="2" w16cid:durableId="1322586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ABA"/>
    <w:rsid w:val="006B0C75"/>
    <w:rsid w:val="00745ABA"/>
    <w:rsid w:val="0085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8634F4"/>
  <w15:docId w15:val="{979107D7-1291-4CA8-AE57-474FAB4B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2023-02-16T09:23:00Z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