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0251-2020-2022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154940</wp:posOffset>
            </wp:positionV>
            <wp:extent cx="955040" cy="347980"/>
            <wp:effectExtent l="0" t="0" r="10160" b="7620"/>
            <wp:wrapNone/>
            <wp:docPr id="2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2022，12，27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3A83D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1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2022-12-26T09:20:41Z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45CFC9071F7D471CA97E42A3AC1D8629</vt:lpwstr>
  </property>
</Properties>
</file>