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张晓龙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贵州林鑫物流有限公司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2022年10月31日 上午至2022年10月31日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2022年10月31日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51D5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2022-10-31T04:22:24Z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