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耀进机电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松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，陈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27日 上午至2022年08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