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D1" w:rsidRDefault="00187D2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0532</w:t>
      </w:r>
      <w:r>
        <w:rPr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</w:rPr>
        <w:t>2</w:t>
      </w:r>
    </w:p>
    <w:p w:rsidR="00FF74D1" w:rsidRDefault="00187D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156" w:type="dxa"/>
        <w:jc w:val="center"/>
        <w:tblInd w:w="226" w:type="dxa"/>
        <w:tblLayout w:type="fixed"/>
        <w:tblLook w:val="04A0"/>
      </w:tblPr>
      <w:tblGrid>
        <w:gridCol w:w="908"/>
        <w:gridCol w:w="997"/>
        <w:gridCol w:w="992"/>
        <w:gridCol w:w="1276"/>
        <w:gridCol w:w="1701"/>
        <w:gridCol w:w="1696"/>
        <w:gridCol w:w="1653"/>
        <w:gridCol w:w="1158"/>
        <w:gridCol w:w="775"/>
      </w:tblGrid>
      <w:tr w:rsidR="00FF74D1" w:rsidTr="00546B33">
        <w:trPr>
          <w:trHeight w:val="628"/>
          <w:jc w:val="center"/>
        </w:trPr>
        <w:tc>
          <w:tcPr>
            <w:tcW w:w="908" w:type="dxa"/>
            <w:vAlign w:val="center"/>
          </w:tcPr>
          <w:p w:rsidR="00E163CB" w:rsidRDefault="00187D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FF74D1" w:rsidRDefault="00187D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48" w:type="dxa"/>
            <w:gridSpan w:val="8"/>
            <w:vAlign w:val="center"/>
          </w:tcPr>
          <w:p w:rsidR="00FF74D1" w:rsidRDefault="00187D2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江苏赛弗道管道股份有限公司</w:t>
            </w:r>
            <w:bookmarkEnd w:id="1"/>
          </w:p>
        </w:tc>
      </w:tr>
      <w:tr w:rsidR="00FF74D1" w:rsidTr="00546B33">
        <w:trPr>
          <w:trHeight w:val="628"/>
          <w:jc w:val="center"/>
        </w:trPr>
        <w:tc>
          <w:tcPr>
            <w:tcW w:w="908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7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6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701" w:type="dxa"/>
            <w:vAlign w:val="center"/>
          </w:tcPr>
          <w:p w:rsidR="00FF74D1" w:rsidRDefault="00187D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696" w:type="dxa"/>
            <w:vAlign w:val="center"/>
          </w:tcPr>
          <w:p w:rsidR="00FF74D1" w:rsidRDefault="00187D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53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58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F74D1" w:rsidTr="00546B33">
        <w:trPr>
          <w:trHeight w:val="566"/>
          <w:jc w:val="center"/>
        </w:trPr>
        <w:tc>
          <w:tcPr>
            <w:tcW w:w="908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997" w:type="dxa"/>
            <w:vAlign w:val="center"/>
          </w:tcPr>
          <w:p w:rsidR="00FF74D1" w:rsidRDefault="00712D87" w:rsidP="00712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上长爪数显卡尺</w:t>
            </w:r>
          </w:p>
        </w:tc>
        <w:tc>
          <w:tcPr>
            <w:tcW w:w="992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01-YF-06-0075</w:t>
            </w:r>
          </w:p>
        </w:tc>
        <w:tc>
          <w:tcPr>
            <w:tcW w:w="1276" w:type="dxa"/>
            <w:vAlign w:val="center"/>
          </w:tcPr>
          <w:p w:rsidR="00FF74D1" w:rsidRDefault="00884645" w:rsidP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944991">
              <w:rPr>
                <w:rFonts w:ascii="宋体" w:eastAsia="宋体" w:hAnsi="宋体" w:cs="Times New Roman" w:hint="eastAsia"/>
                <w:sz w:val="18"/>
                <w:szCs w:val="18"/>
              </w:rPr>
              <w:t>～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712D8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FF74D1" w:rsidRDefault="00712D8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0.03mm</w:t>
            </w:r>
          </w:p>
        </w:tc>
        <w:tc>
          <w:tcPr>
            <w:tcW w:w="1696" w:type="dxa"/>
            <w:vAlign w:val="center"/>
          </w:tcPr>
          <w:p w:rsidR="00FF74D1" w:rsidRDefault="00712D87" w:rsidP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量块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4192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653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FF74D1" w:rsidRDefault="00187D20" w:rsidP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2022.0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.2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74D1" w:rsidTr="00546B33">
        <w:trPr>
          <w:trHeight w:val="546"/>
          <w:jc w:val="center"/>
        </w:trPr>
        <w:tc>
          <w:tcPr>
            <w:tcW w:w="908" w:type="dxa"/>
            <w:vAlign w:val="center"/>
          </w:tcPr>
          <w:p w:rsidR="00FF74D1" w:rsidRDefault="005D66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997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量块</w:t>
            </w:r>
          </w:p>
        </w:tc>
        <w:tc>
          <w:tcPr>
            <w:tcW w:w="992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SFDJC-YQ-96</w:t>
            </w:r>
          </w:p>
        </w:tc>
        <w:tc>
          <w:tcPr>
            <w:tcW w:w="1276" w:type="dxa"/>
            <w:vAlign w:val="center"/>
          </w:tcPr>
          <w:p w:rsidR="00FF74D1" w:rsidRDefault="00712D87" w:rsidP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 w:rsidR="00187D20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A9707F" w:rsidRDefault="00A9707F" w:rsidP="00A9707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="00854229">
              <w:rPr>
                <w:rFonts w:ascii="宋体" w:eastAsia="宋体" w:hAnsi="宋体" w:cs="Times New Roman" w:hint="eastAsia"/>
                <w:sz w:val="18"/>
                <w:szCs w:val="18"/>
              </w:rPr>
              <w:t>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Pr="00CD7C25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</w:p>
          <w:p w:rsidR="00A9707F" w:rsidRDefault="00A9707F" w:rsidP="00A970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84645">
              <w:rPr>
                <w:rFonts w:ascii="Times New Roman" w:eastAsia="宋体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=2.6</w:t>
            </w:r>
          </w:p>
        </w:tc>
        <w:tc>
          <w:tcPr>
            <w:tcW w:w="1696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量块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等</w:t>
            </w:r>
          </w:p>
          <w:p w:rsidR="00712D87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立式光学计</w:t>
            </w: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 xml:space="preserve"> 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=0.1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k=2 </w:t>
            </w:r>
          </w:p>
        </w:tc>
        <w:tc>
          <w:tcPr>
            <w:tcW w:w="1653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FF74D1" w:rsidRDefault="00187D20" w:rsidP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2022.0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74D1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FF74D1" w:rsidRDefault="005D6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实验室</w:t>
            </w:r>
          </w:p>
        </w:tc>
        <w:tc>
          <w:tcPr>
            <w:tcW w:w="997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电子天平</w:t>
            </w:r>
          </w:p>
        </w:tc>
        <w:tc>
          <w:tcPr>
            <w:tcW w:w="992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2204052</w:t>
            </w:r>
          </w:p>
        </w:tc>
        <w:tc>
          <w:tcPr>
            <w:tcW w:w="1276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JC-TP180-5B</w:t>
            </w:r>
          </w:p>
        </w:tc>
        <w:tc>
          <w:tcPr>
            <w:tcW w:w="1701" w:type="dxa"/>
            <w:vAlign w:val="center"/>
          </w:tcPr>
          <w:p w:rsidR="00FF74D1" w:rsidRPr="00884645" w:rsidRDefault="00712D8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84645">
              <w:rPr>
                <w:rFonts w:ascii="Times New Roman" w:eastAsia="宋体" w:hAnsi="Times New Roman" w:cs="Times New Roman"/>
                <w:sz w:val="18"/>
                <w:szCs w:val="18"/>
              </w:rPr>
              <w:t>Ⅰ</w:t>
            </w:r>
            <w:r w:rsidRPr="00884645"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696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天平检定装置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:rsidR="003D23BE" w:rsidRDefault="003D23BE" w:rsidP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>
              <w:rPr>
                <w:rFonts w:ascii="Times New Roman" w:eastAsia="宋体" w:hAnsi="宋体" w:cs="Times New Roman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653" w:type="dxa"/>
            <w:vAlign w:val="center"/>
          </w:tcPr>
          <w:p w:rsidR="00FF74D1" w:rsidRDefault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泰州市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计量测试院</w:t>
            </w:r>
          </w:p>
        </w:tc>
        <w:tc>
          <w:tcPr>
            <w:tcW w:w="1158" w:type="dxa"/>
            <w:vAlign w:val="center"/>
          </w:tcPr>
          <w:p w:rsidR="00FF74D1" w:rsidRDefault="00187D20" w:rsidP="00712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2022.0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712D87">
              <w:rPr>
                <w:rFonts w:ascii="Times New Roman" w:hAnsi="Times New Roman" w:cs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74D1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FF74D1" w:rsidRDefault="005D6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生产装备部</w:t>
            </w:r>
          </w:p>
        </w:tc>
        <w:tc>
          <w:tcPr>
            <w:tcW w:w="997" w:type="dxa"/>
            <w:vAlign w:val="center"/>
          </w:tcPr>
          <w:p w:rsidR="00FF74D1" w:rsidRDefault="003D23BE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热电偶</w:t>
            </w:r>
          </w:p>
        </w:tc>
        <w:tc>
          <w:tcPr>
            <w:tcW w:w="992" w:type="dxa"/>
            <w:vAlign w:val="center"/>
          </w:tcPr>
          <w:p w:rsidR="00FF74D1" w:rsidRDefault="003D2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01-YF-06-0152</w:t>
            </w:r>
          </w:p>
        </w:tc>
        <w:tc>
          <w:tcPr>
            <w:tcW w:w="1276" w:type="dxa"/>
            <w:vAlign w:val="center"/>
          </w:tcPr>
          <w:p w:rsidR="00FF74D1" w:rsidRDefault="003D2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型</w:t>
            </w:r>
          </w:p>
        </w:tc>
        <w:tc>
          <w:tcPr>
            <w:tcW w:w="1701" w:type="dxa"/>
            <w:vAlign w:val="center"/>
          </w:tcPr>
          <w:p w:rsidR="00FF74D1" w:rsidRDefault="003D23BE" w:rsidP="003D23BE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2.5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℃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3D23BE" w:rsidRDefault="003D23BE" w:rsidP="0054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标准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铂铑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铂热电偶</w:t>
            </w:r>
            <w:r w:rsidR="00546B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一等</w:t>
            </w:r>
          </w:p>
        </w:tc>
        <w:tc>
          <w:tcPr>
            <w:tcW w:w="1653" w:type="dxa"/>
            <w:vAlign w:val="center"/>
          </w:tcPr>
          <w:p w:rsidR="00FF74D1" w:rsidRDefault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FF74D1" w:rsidRDefault="00187D20" w:rsidP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74D1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FF74D1" w:rsidRDefault="005D6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生产装备部</w:t>
            </w:r>
          </w:p>
        </w:tc>
        <w:tc>
          <w:tcPr>
            <w:tcW w:w="997" w:type="dxa"/>
            <w:vAlign w:val="center"/>
          </w:tcPr>
          <w:p w:rsidR="00FF74D1" w:rsidRDefault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螺纹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环规</w:t>
            </w:r>
          </w:p>
        </w:tc>
        <w:tc>
          <w:tcPr>
            <w:tcW w:w="992" w:type="dxa"/>
            <w:vAlign w:val="center"/>
          </w:tcPr>
          <w:p w:rsidR="00FF74D1" w:rsidRDefault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①</w:t>
            </w:r>
          </w:p>
        </w:tc>
        <w:tc>
          <w:tcPr>
            <w:tcW w:w="1276" w:type="dxa"/>
            <w:vAlign w:val="center"/>
          </w:tcPr>
          <w:p w:rsidR="00FF74D1" w:rsidRDefault="00187D20" w:rsidP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  <w:r w:rsidR="00884645">
              <w:rPr>
                <w:rFonts w:ascii="宋体" w:eastAsia="宋体" w:hAnsi="宋体" w:cs="Times New Roman" w:hint="eastAsia"/>
                <w:sz w:val="18"/>
                <w:szCs w:val="18"/>
              </w:rPr>
              <w:t>×</w:t>
            </w:r>
            <w:r w:rsidR="003D23BE">
              <w:rPr>
                <w:rFonts w:ascii="Times New Roman" w:hAnsi="Times New Roman" w:cs="Times New Roman" w:hint="eastAsia"/>
                <w:sz w:val="18"/>
                <w:szCs w:val="18"/>
              </w:rPr>
              <w:t>3-6g</w:t>
            </w:r>
          </w:p>
        </w:tc>
        <w:tc>
          <w:tcPr>
            <w:tcW w:w="1701" w:type="dxa"/>
            <w:vAlign w:val="center"/>
          </w:tcPr>
          <w:p w:rsidR="00FF74D1" w:rsidRDefault="00CD7C25" w:rsidP="00CD7C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=0.0030m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k=2</w:t>
            </w:r>
          </w:p>
        </w:tc>
        <w:tc>
          <w:tcPr>
            <w:tcW w:w="1696" w:type="dxa"/>
            <w:vAlign w:val="center"/>
          </w:tcPr>
          <w:p w:rsidR="00FF74D1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测长仪</w:t>
            </w:r>
          </w:p>
          <w:p w:rsidR="00CD7C25" w:rsidRPr="00CD7C25" w:rsidRDefault="00884645" w:rsidP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CD7C25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 w:rsidR="00CD7C25">
              <w:rPr>
                <w:rFonts w:ascii="宋体" w:eastAsia="宋体" w:hAnsi="宋体" w:cs="Times New Roman" w:hint="eastAsia"/>
                <w:sz w:val="18"/>
                <w:szCs w:val="18"/>
              </w:rPr>
              <w:t>+</w:t>
            </w:r>
            <w:r w:rsidR="00CD7C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×</w:t>
            </w:r>
            <w:r w:rsidR="00CD7C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="00CD7C25" w:rsidRPr="00CD7C25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-6</w:t>
            </w:r>
            <w:r w:rsidR="00CD7C2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653" w:type="dxa"/>
            <w:vAlign w:val="center"/>
          </w:tcPr>
          <w:p w:rsidR="00FF74D1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江苏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大公计量校准技术有限公司</w:t>
            </w:r>
          </w:p>
        </w:tc>
        <w:tc>
          <w:tcPr>
            <w:tcW w:w="1158" w:type="dxa"/>
            <w:vAlign w:val="center"/>
          </w:tcPr>
          <w:p w:rsidR="00FF74D1" w:rsidRDefault="00187D20" w:rsidP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75" w:type="dxa"/>
            <w:vAlign w:val="center"/>
          </w:tcPr>
          <w:p w:rsidR="00FF74D1" w:rsidRDefault="00187D2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7C25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CD7C25" w:rsidRDefault="005D66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生产装备部</w:t>
            </w:r>
          </w:p>
        </w:tc>
        <w:tc>
          <w:tcPr>
            <w:tcW w:w="997" w:type="dxa"/>
            <w:vAlign w:val="center"/>
          </w:tcPr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17-01-103</w:t>
            </w:r>
          </w:p>
        </w:tc>
        <w:tc>
          <w:tcPr>
            <w:tcW w:w="1276" w:type="dxa"/>
            <w:vAlign w:val="center"/>
          </w:tcPr>
          <w:p w:rsidR="00CD7C25" w:rsidRDefault="00884645" w:rsidP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CD7C25">
              <w:rPr>
                <w:rFonts w:ascii="宋体" w:eastAsia="宋体" w:hAnsi="宋体" w:cs="Times New Roman" w:hint="eastAsia"/>
                <w:sz w:val="18"/>
                <w:szCs w:val="18"/>
              </w:rPr>
              <w:t>～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0.6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CD7C25">
              <w:rPr>
                <w:rFonts w:ascii="Times New Roman" w:hAnsi="Times New Roman" w:cs="Times New Roman" w:hint="eastAsia"/>
                <w:sz w:val="18"/>
                <w:szCs w:val="18"/>
              </w:rPr>
              <w:t>MPa</w:t>
            </w:r>
          </w:p>
        </w:tc>
        <w:tc>
          <w:tcPr>
            <w:tcW w:w="1701" w:type="dxa"/>
            <w:vAlign w:val="center"/>
          </w:tcPr>
          <w:p w:rsidR="00CD7C25" w:rsidRDefault="00CD7C25" w:rsidP="00CD7C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=0.9%FS</w:t>
            </w:r>
            <w:r w:rsidR="0085422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k=2</w:t>
            </w:r>
          </w:p>
        </w:tc>
        <w:tc>
          <w:tcPr>
            <w:tcW w:w="1696" w:type="dxa"/>
            <w:vAlign w:val="center"/>
          </w:tcPr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精密压力表</w:t>
            </w:r>
          </w:p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0.25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653" w:type="dxa"/>
            <w:vAlign w:val="center"/>
          </w:tcPr>
          <w:p w:rsidR="00CD7C25" w:rsidRDefault="00CD7C2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CD7C25" w:rsidRDefault="00CD7C2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2022.04.21.</w:t>
            </w:r>
          </w:p>
        </w:tc>
        <w:tc>
          <w:tcPr>
            <w:tcW w:w="775" w:type="dxa"/>
            <w:vAlign w:val="center"/>
          </w:tcPr>
          <w:p w:rsidR="00CD7C25" w:rsidRDefault="00CD7C2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7C25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CD7C25" w:rsidRDefault="005D6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生产装备部</w:t>
            </w:r>
          </w:p>
        </w:tc>
        <w:tc>
          <w:tcPr>
            <w:tcW w:w="997" w:type="dxa"/>
            <w:vAlign w:val="center"/>
          </w:tcPr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台秤</w:t>
            </w:r>
          </w:p>
        </w:tc>
        <w:tc>
          <w:tcPr>
            <w:tcW w:w="992" w:type="dxa"/>
            <w:vAlign w:val="center"/>
          </w:tcPr>
          <w:p w:rsidR="00CD7C25" w:rsidRDefault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01-YF-06-0076</w:t>
            </w:r>
          </w:p>
        </w:tc>
        <w:tc>
          <w:tcPr>
            <w:tcW w:w="1276" w:type="dxa"/>
            <w:vAlign w:val="center"/>
          </w:tcPr>
          <w:p w:rsidR="00CD7C25" w:rsidRDefault="00CD7C25" w:rsidP="003D2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TCS-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CD7C25" w:rsidRDefault="00064192" w:rsidP="0006419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=0.07kg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k=2</w:t>
            </w:r>
          </w:p>
        </w:tc>
        <w:tc>
          <w:tcPr>
            <w:tcW w:w="1696" w:type="dxa"/>
            <w:vAlign w:val="center"/>
          </w:tcPr>
          <w:p w:rsidR="00CD7C25" w:rsidRDefault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砝码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M1</w:t>
            </w:r>
          </w:p>
          <w:p w:rsidR="00064192" w:rsidRDefault="00064192" w:rsidP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3BE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=0.05mg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k=2</w:t>
            </w:r>
          </w:p>
        </w:tc>
        <w:tc>
          <w:tcPr>
            <w:tcW w:w="1653" w:type="dxa"/>
            <w:vAlign w:val="center"/>
          </w:tcPr>
          <w:p w:rsidR="00CD7C25" w:rsidRDefault="00CD7C2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CD7C25" w:rsidRDefault="00CD7C25" w:rsidP="00A4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</w:t>
            </w:r>
            <w:r w:rsidR="00A40AE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.09.08.</w:t>
            </w:r>
          </w:p>
        </w:tc>
        <w:tc>
          <w:tcPr>
            <w:tcW w:w="775" w:type="dxa"/>
            <w:vAlign w:val="center"/>
          </w:tcPr>
          <w:p w:rsidR="00CD7C25" w:rsidRDefault="00CD7C2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64192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064192" w:rsidRDefault="005D6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生产装备部</w:t>
            </w:r>
          </w:p>
        </w:tc>
        <w:tc>
          <w:tcPr>
            <w:tcW w:w="997" w:type="dxa"/>
            <w:vAlign w:val="center"/>
          </w:tcPr>
          <w:p w:rsidR="00064192" w:rsidRDefault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游标卡尺</w:t>
            </w:r>
          </w:p>
        </w:tc>
        <w:tc>
          <w:tcPr>
            <w:tcW w:w="992" w:type="dxa"/>
            <w:vAlign w:val="center"/>
          </w:tcPr>
          <w:p w:rsidR="00064192" w:rsidRDefault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01-YF-06-0079</w:t>
            </w:r>
          </w:p>
        </w:tc>
        <w:tc>
          <w:tcPr>
            <w:tcW w:w="1276" w:type="dxa"/>
            <w:vAlign w:val="center"/>
          </w:tcPr>
          <w:p w:rsidR="00064192" w:rsidRDefault="00884645" w:rsidP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064192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064192">
              <w:rPr>
                <w:rFonts w:ascii="宋体" w:eastAsia="宋体" w:hAnsi="宋体" w:cs="Times New Roman" w:hint="eastAsia"/>
                <w:sz w:val="18"/>
                <w:szCs w:val="18"/>
              </w:rPr>
              <w:t>～</w:t>
            </w:r>
            <w:r w:rsidR="00064192">
              <w:rPr>
                <w:rFonts w:ascii="Times New Roman" w:hAnsi="Times New Roman" w:cs="Times New Roman" w:hint="eastAsia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064192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064192" w:rsidRDefault="00064192" w:rsidP="00CD7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696" w:type="dxa"/>
            <w:vAlign w:val="center"/>
          </w:tcPr>
          <w:p w:rsidR="00064192" w:rsidRDefault="0006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量块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653" w:type="dxa"/>
            <w:vAlign w:val="center"/>
          </w:tcPr>
          <w:p w:rsidR="00064192" w:rsidRDefault="00064192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扬州市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天域计量测试有限公司</w:t>
            </w:r>
          </w:p>
        </w:tc>
        <w:tc>
          <w:tcPr>
            <w:tcW w:w="1158" w:type="dxa"/>
            <w:vAlign w:val="center"/>
          </w:tcPr>
          <w:p w:rsidR="00064192" w:rsidRDefault="00064192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2022.04.21.</w:t>
            </w:r>
          </w:p>
        </w:tc>
        <w:tc>
          <w:tcPr>
            <w:tcW w:w="775" w:type="dxa"/>
            <w:vAlign w:val="center"/>
          </w:tcPr>
          <w:p w:rsidR="00064192" w:rsidRDefault="0006419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4645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84645" w:rsidRDefault="00884645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4645" w:rsidRDefault="00884645" w:rsidP="00CD7C2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884645" w:rsidRDefault="0088464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884645" w:rsidRDefault="0088464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884645" w:rsidRDefault="008846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4645" w:rsidTr="00546B33">
        <w:trPr>
          <w:trHeight w:val="568"/>
          <w:jc w:val="center"/>
        </w:trPr>
        <w:tc>
          <w:tcPr>
            <w:tcW w:w="908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84645" w:rsidRDefault="00884645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4645" w:rsidRDefault="00884645" w:rsidP="00CD7C2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884645" w:rsidRDefault="0088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884645" w:rsidRDefault="0088464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884645" w:rsidRDefault="00884645" w:rsidP="00721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884645" w:rsidRDefault="008846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74D1" w:rsidTr="00884645">
        <w:trPr>
          <w:trHeight w:val="1620"/>
          <w:jc w:val="center"/>
        </w:trPr>
        <w:tc>
          <w:tcPr>
            <w:tcW w:w="11156" w:type="dxa"/>
            <w:gridSpan w:val="9"/>
          </w:tcPr>
          <w:p w:rsidR="00FF74D1" w:rsidRDefault="00187D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FF74D1" w:rsidRDefault="00187D20" w:rsidP="00884645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公司已制定《计量确认间隔管理程序》、《外部供方管理程序》、《量值溯源管理程序》和《测量设备</w:t>
            </w:r>
            <w:r w:rsidR="005D664E">
              <w:rPr>
                <w:rFonts w:ascii="Times New Roman" w:eastAsia="宋体" w:hAnsi="Times New Roman" w:cs="Times New Roman" w:hint="eastAsia"/>
                <w:szCs w:val="21"/>
              </w:rPr>
              <w:t>环境控制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程序》，公司未建计量标准，测量设备由</w:t>
            </w:r>
            <w:r w:rsidR="005D664E">
              <w:rPr>
                <w:rFonts w:ascii="Times New Roman" w:eastAsia="宋体" w:hAnsi="Times New Roman" w:cs="Times New Roman" w:hint="eastAsia"/>
                <w:szCs w:val="21"/>
              </w:rPr>
              <w:t>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负责溯源。公司测量设备委托</w:t>
            </w:r>
            <w:r w:rsidR="005D664E" w:rsidRPr="005D664E">
              <w:rPr>
                <w:rFonts w:ascii="Times New Roman" w:eastAsia="宋体" w:hAnsi="Times New Roman" w:cs="Times New Roman" w:hint="eastAsia"/>
                <w:szCs w:val="21"/>
              </w:rPr>
              <w:t>扬州市</w:t>
            </w:r>
            <w:r w:rsidR="005D664E" w:rsidRPr="005D664E">
              <w:rPr>
                <w:rFonts w:ascii="Times New Roman" w:eastAsia="宋体" w:hAnsi="Times New Roman" w:cs="Times New Roman"/>
                <w:szCs w:val="21"/>
              </w:rPr>
              <w:t>天域计量测试有限公司</w:t>
            </w:r>
            <w:r w:rsidR="005D664E" w:rsidRPr="005D664E">
              <w:rPr>
                <w:rFonts w:ascii="Times New Roman" w:eastAsia="宋体" w:hAnsi="Times New Roman" w:cs="Times New Roman" w:hint="eastAsia"/>
                <w:szCs w:val="21"/>
              </w:rPr>
              <w:t>、泰州市</w:t>
            </w:r>
            <w:r w:rsidR="005D664E" w:rsidRPr="005D664E">
              <w:rPr>
                <w:rFonts w:ascii="Times New Roman" w:eastAsia="宋体" w:hAnsi="Times New Roman" w:cs="Times New Roman"/>
                <w:szCs w:val="21"/>
              </w:rPr>
              <w:t>计量测试院和</w:t>
            </w:r>
            <w:r w:rsidR="005D664E" w:rsidRPr="005D664E">
              <w:rPr>
                <w:rFonts w:ascii="Times New Roman" w:eastAsia="宋体" w:hAnsi="Times New Roman" w:cs="Times New Roman" w:hint="eastAsia"/>
                <w:szCs w:val="21"/>
              </w:rPr>
              <w:t>江苏</w:t>
            </w:r>
            <w:r w:rsidR="005D664E" w:rsidRPr="005D664E">
              <w:rPr>
                <w:rFonts w:ascii="Times New Roman" w:eastAsia="宋体" w:hAnsi="Times New Roman" w:cs="Times New Roman"/>
                <w:szCs w:val="21"/>
              </w:rPr>
              <w:t>大公计量校准技术有限公司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5D664E">
              <w:rPr>
                <w:rFonts w:ascii="Times New Roman" w:eastAsia="宋体" w:hAnsi="Times New Roman" w:cs="Times New Roman" w:hint="eastAsia"/>
                <w:szCs w:val="21"/>
              </w:rPr>
              <w:t>实验室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保存。该公司的校准情况符合溯源性要求。</w:t>
            </w:r>
          </w:p>
        </w:tc>
      </w:tr>
      <w:tr w:rsidR="00FF74D1" w:rsidTr="00546B33">
        <w:trPr>
          <w:trHeight w:val="557"/>
          <w:jc w:val="center"/>
        </w:trPr>
        <w:tc>
          <w:tcPr>
            <w:tcW w:w="11156" w:type="dxa"/>
            <w:gridSpan w:val="9"/>
          </w:tcPr>
          <w:p w:rsidR="00FF74D1" w:rsidRDefault="00187D2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FF74D1" w:rsidRDefault="004E460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5198745</wp:posOffset>
                  </wp:positionH>
                  <wp:positionV relativeFrom="paragraph">
                    <wp:posOffset>266065</wp:posOffset>
                  </wp:positionV>
                  <wp:extent cx="789305" cy="365760"/>
                  <wp:effectExtent l="19050" t="0" r="0" b="0"/>
                  <wp:wrapNone/>
                  <wp:docPr id="2" name="图片 0" descr="邹慈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邹慈胜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74D1" w:rsidRDefault="00187D2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47625</wp:posOffset>
                  </wp:positionV>
                  <wp:extent cx="752475" cy="450850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FF74D1" w:rsidRDefault="00FF74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F74D1" w:rsidRDefault="00187D2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F74D1" w:rsidSect="00FF74D1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CA" w:rsidRDefault="00054FCA" w:rsidP="00FF74D1">
      <w:r>
        <w:separator/>
      </w:r>
    </w:p>
  </w:endnote>
  <w:endnote w:type="continuationSeparator" w:id="1">
    <w:p w:rsidR="00054FCA" w:rsidRDefault="00054FCA" w:rsidP="00FF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D1" w:rsidRDefault="00FF74D1">
    <w:pPr>
      <w:pStyle w:val="a4"/>
    </w:pPr>
  </w:p>
  <w:p w:rsidR="00FF74D1" w:rsidRDefault="00FF74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CA" w:rsidRDefault="00054FCA" w:rsidP="00FF74D1">
      <w:r>
        <w:separator/>
      </w:r>
    </w:p>
  </w:footnote>
  <w:footnote w:type="continuationSeparator" w:id="1">
    <w:p w:rsidR="00054FCA" w:rsidRDefault="00054FCA" w:rsidP="00FF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D1" w:rsidRDefault="00187D20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F74D1" w:rsidRDefault="000F61A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0F61A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330.25pt;margin-top:14.4pt;width:205.25pt;height:20.6pt;z-index:251659264" stroked="f">
          <v:textbox>
            <w:txbxContent>
              <w:p w:rsidR="00FF74D1" w:rsidRDefault="00187D2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7D2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F74D1" w:rsidRDefault="00187D20" w:rsidP="00712D87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F74D1" w:rsidRDefault="000F61A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7" type="#_x0000_t32" style="position:absolute;left:0;text-align:left;margin-left:-.45pt;margin-top:3pt;width:532.2pt;height:0;z-index:251660288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ZDY2ZmQ3MmY3MjMxNTk0MjI4ZGJhYTVmYjkwMDAifQ=="/>
  </w:docVars>
  <w:rsids>
    <w:rsidRoot w:val="009F652A"/>
    <w:rsid w:val="0003180B"/>
    <w:rsid w:val="00044FDB"/>
    <w:rsid w:val="00052562"/>
    <w:rsid w:val="00054FCA"/>
    <w:rsid w:val="00064192"/>
    <w:rsid w:val="00090D94"/>
    <w:rsid w:val="000A236E"/>
    <w:rsid w:val="000B6DAF"/>
    <w:rsid w:val="000F61AF"/>
    <w:rsid w:val="00131689"/>
    <w:rsid w:val="00141F79"/>
    <w:rsid w:val="00167A97"/>
    <w:rsid w:val="00187D20"/>
    <w:rsid w:val="00196681"/>
    <w:rsid w:val="001B43A0"/>
    <w:rsid w:val="001C0853"/>
    <w:rsid w:val="001C42EA"/>
    <w:rsid w:val="001E7B9C"/>
    <w:rsid w:val="002029C0"/>
    <w:rsid w:val="00203F7B"/>
    <w:rsid w:val="0021570A"/>
    <w:rsid w:val="00221DBD"/>
    <w:rsid w:val="00227DCA"/>
    <w:rsid w:val="0024057A"/>
    <w:rsid w:val="00244C31"/>
    <w:rsid w:val="00275A2D"/>
    <w:rsid w:val="00290F9A"/>
    <w:rsid w:val="00292C9F"/>
    <w:rsid w:val="002A3CBC"/>
    <w:rsid w:val="002D3C05"/>
    <w:rsid w:val="002D47BF"/>
    <w:rsid w:val="0033169D"/>
    <w:rsid w:val="0034673D"/>
    <w:rsid w:val="003622BE"/>
    <w:rsid w:val="0036244D"/>
    <w:rsid w:val="00380884"/>
    <w:rsid w:val="003857FA"/>
    <w:rsid w:val="00392597"/>
    <w:rsid w:val="003B4751"/>
    <w:rsid w:val="003D23BE"/>
    <w:rsid w:val="003F7ABC"/>
    <w:rsid w:val="00474F39"/>
    <w:rsid w:val="004D4C33"/>
    <w:rsid w:val="004E4607"/>
    <w:rsid w:val="004E5569"/>
    <w:rsid w:val="004F3D5A"/>
    <w:rsid w:val="00514A85"/>
    <w:rsid w:val="00516B64"/>
    <w:rsid w:val="005224D2"/>
    <w:rsid w:val="00524D4F"/>
    <w:rsid w:val="00546B33"/>
    <w:rsid w:val="00546C22"/>
    <w:rsid w:val="00596721"/>
    <w:rsid w:val="005A0D84"/>
    <w:rsid w:val="005A7242"/>
    <w:rsid w:val="005B52C5"/>
    <w:rsid w:val="005B6547"/>
    <w:rsid w:val="005D0B42"/>
    <w:rsid w:val="005D14D4"/>
    <w:rsid w:val="005D3FD9"/>
    <w:rsid w:val="005D664E"/>
    <w:rsid w:val="005E2FEC"/>
    <w:rsid w:val="005E6F60"/>
    <w:rsid w:val="00613DBF"/>
    <w:rsid w:val="00614AC6"/>
    <w:rsid w:val="00616CE9"/>
    <w:rsid w:val="006210E3"/>
    <w:rsid w:val="00636F70"/>
    <w:rsid w:val="00646E1C"/>
    <w:rsid w:val="0065007A"/>
    <w:rsid w:val="006541B2"/>
    <w:rsid w:val="00657525"/>
    <w:rsid w:val="006578A0"/>
    <w:rsid w:val="0066409B"/>
    <w:rsid w:val="00664C79"/>
    <w:rsid w:val="0067166C"/>
    <w:rsid w:val="006769CB"/>
    <w:rsid w:val="006A3FCE"/>
    <w:rsid w:val="006A494F"/>
    <w:rsid w:val="006C1126"/>
    <w:rsid w:val="006D25C6"/>
    <w:rsid w:val="006D477A"/>
    <w:rsid w:val="006E01EA"/>
    <w:rsid w:val="006E5F8D"/>
    <w:rsid w:val="006F127F"/>
    <w:rsid w:val="00711A5E"/>
    <w:rsid w:val="00712D87"/>
    <w:rsid w:val="0071439B"/>
    <w:rsid w:val="00763F5D"/>
    <w:rsid w:val="00766AFA"/>
    <w:rsid w:val="00787C94"/>
    <w:rsid w:val="007A1554"/>
    <w:rsid w:val="00802524"/>
    <w:rsid w:val="0081413C"/>
    <w:rsid w:val="00816CDC"/>
    <w:rsid w:val="00830624"/>
    <w:rsid w:val="00845EE7"/>
    <w:rsid w:val="00850FA6"/>
    <w:rsid w:val="00854229"/>
    <w:rsid w:val="008544CF"/>
    <w:rsid w:val="0085467A"/>
    <w:rsid w:val="00884645"/>
    <w:rsid w:val="008A60A9"/>
    <w:rsid w:val="008C2532"/>
    <w:rsid w:val="008C47C6"/>
    <w:rsid w:val="008D01A0"/>
    <w:rsid w:val="008D387B"/>
    <w:rsid w:val="008D4A98"/>
    <w:rsid w:val="008D6D9F"/>
    <w:rsid w:val="008E47AD"/>
    <w:rsid w:val="00901F02"/>
    <w:rsid w:val="00910F61"/>
    <w:rsid w:val="00925147"/>
    <w:rsid w:val="00933CD7"/>
    <w:rsid w:val="00943D20"/>
    <w:rsid w:val="00944991"/>
    <w:rsid w:val="00957382"/>
    <w:rsid w:val="00982CED"/>
    <w:rsid w:val="009876F5"/>
    <w:rsid w:val="009A1543"/>
    <w:rsid w:val="009A2327"/>
    <w:rsid w:val="009C1D06"/>
    <w:rsid w:val="009C6468"/>
    <w:rsid w:val="009C7623"/>
    <w:rsid w:val="009E059D"/>
    <w:rsid w:val="009F2B1A"/>
    <w:rsid w:val="009F652A"/>
    <w:rsid w:val="009F6F47"/>
    <w:rsid w:val="00A10BE3"/>
    <w:rsid w:val="00A13FE4"/>
    <w:rsid w:val="00A23A01"/>
    <w:rsid w:val="00A35855"/>
    <w:rsid w:val="00A36EE4"/>
    <w:rsid w:val="00A40AEC"/>
    <w:rsid w:val="00A4280B"/>
    <w:rsid w:val="00A44AFB"/>
    <w:rsid w:val="00A60DEA"/>
    <w:rsid w:val="00A72F32"/>
    <w:rsid w:val="00A8352E"/>
    <w:rsid w:val="00A9707F"/>
    <w:rsid w:val="00AB3CF0"/>
    <w:rsid w:val="00AC3C48"/>
    <w:rsid w:val="00AD6771"/>
    <w:rsid w:val="00AD7A33"/>
    <w:rsid w:val="00AF1461"/>
    <w:rsid w:val="00AF47B4"/>
    <w:rsid w:val="00B00041"/>
    <w:rsid w:val="00B01161"/>
    <w:rsid w:val="00B060F8"/>
    <w:rsid w:val="00B1431A"/>
    <w:rsid w:val="00B25760"/>
    <w:rsid w:val="00B35F8B"/>
    <w:rsid w:val="00B40D68"/>
    <w:rsid w:val="00B42D1D"/>
    <w:rsid w:val="00B66854"/>
    <w:rsid w:val="00B87685"/>
    <w:rsid w:val="00BA2D5C"/>
    <w:rsid w:val="00BC0644"/>
    <w:rsid w:val="00BD3740"/>
    <w:rsid w:val="00BD5F6B"/>
    <w:rsid w:val="00BE616D"/>
    <w:rsid w:val="00C02122"/>
    <w:rsid w:val="00C0452F"/>
    <w:rsid w:val="00C11A32"/>
    <w:rsid w:val="00C1503E"/>
    <w:rsid w:val="00C24543"/>
    <w:rsid w:val="00C45EE4"/>
    <w:rsid w:val="00C56E3B"/>
    <w:rsid w:val="00C60CDF"/>
    <w:rsid w:val="00C72FA7"/>
    <w:rsid w:val="00C74DF2"/>
    <w:rsid w:val="00C83FE9"/>
    <w:rsid w:val="00C96E45"/>
    <w:rsid w:val="00C975C5"/>
    <w:rsid w:val="00CA3EF0"/>
    <w:rsid w:val="00CB6F09"/>
    <w:rsid w:val="00CC7828"/>
    <w:rsid w:val="00CD35A4"/>
    <w:rsid w:val="00CD7C25"/>
    <w:rsid w:val="00CE1E8E"/>
    <w:rsid w:val="00CF03AA"/>
    <w:rsid w:val="00D01668"/>
    <w:rsid w:val="00D053B3"/>
    <w:rsid w:val="00D119FF"/>
    <w:rsid w:val="00D1476B"/>
    <w:rsid w:val="00D34987"/>
    <w:rsid w:val="00D42CA9"/>
    <w:rsid w:val="00D4722A"/>
    <w:rsid w:val="00D5445C"/>
    <w:rsid w:val="00D5515E"/>
    <w:rsid w:val="00D57C29"/>
    <w:rsid w:val="00D61B5E"/>
    <w:rsid w:val="00D82719"/>
    <w:rsid w:val="00D82B51"/>
    <w:rsid w:val="00DA2413"/>
    <w:rsid w:val="00DB2515"/>
    <w:rsid w:val="00DC29D9"/>
    <w:rsid w:val="00DC37C7"/>
    <w:rsid w:val="00DD3B11"/>
    <w:rsid w:val="00DD7AC8"/>
    <w:rsid w:val="00DD7B54"/>
    <w:rsid w:val="00DE171A"/>
    <w:rsid w:val="00E163CB"/>
    <w:rsid w:val="00E2491A"/>
    <w:rsid w:val="00E2626F"/>
    <w:rsid w:val="00EA2C18"/>
    <w:rsid w:val="00EA67F7"/>
    <w:rsid w:val="00EC239C"/>
    <w:rsid w:val="00EE3131"/>
    <w:rsid w:val="00EF775C"/>
    <w:rsid w:val="00F03C04"/>
    <w:rsid w:val="00F262C5"/>
    <w:rsid w:val="00F35F7A"/>
    <w:rsid w:val="00F4421C"/>
    <w:rsid w:val="00F563D7"/>
    <w:rsid w:val="00F6085A"/>
    <w:rsid w:val="00F62AFB"/>
    <w:rsid w:val="00F7439A"/>
    <w:rsid w:val="00F92E9C"/>
    <w:rsid w:val="00FA1DBA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0FF74D1"/>
    <w:rsid w:val="0D091A8B"/>
    <w:rsid w:val="11661E8D"/>
    <w:rsid w:val="21C405FE"/>
    <w:rsid w:val="24784258"/>
    <w:rsid w:val="249C7E16"/>
    <w:rsid w:val="4206500A"/>
    <w:rsid w:val="42395EF2"/>
    <w:rsid w:val="54954B72"/>
    <w:rsid w:val="6C4B7972"/>
    <w:rsid w:val="6DE41069"/>
    <w:rsid w:val="6FBF39C1"/>
    <w:rsid w:val="79B96926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F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F7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FF7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4D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F74D1"/>
    <w:pPr>
      <w:ind w:firstLineChars="200" w:firstLine="420"/>
    </w:pPr>
  </w:style>
  <w:style w:type="character" w:customStyle="1" w:styleId="CharChar1">
    <w:name w:val="Char Char1"/>
    <w:qFormat/>
    <w:locked/>
    <w:rsid w:val="00FF74D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F74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83</cp:revision>
  <dcterms:created xsi:type="dcterms:W3CDTF">2015-11-02T14:51:00Z</dcterms:created>
  <dcterms:modified xsi:type="dcterms:W3CDTF">2022-07-27T22:25:00Z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5D2FFD8272E4491D9A998AB36FA11D9A</vt:lpwstr>
  </property>
</Properties>
</file>