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四川康利达包装有限公司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2019年12月25日 上午至2019年12月25日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