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沧州巨运管道制造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倪春晓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6月30日 上午至2022年07月0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