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郭力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陕西鑫联仪器仪表有限公司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2022.5.30-2022.5.31上午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李俐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2022.5.31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47562992"/>
    <w:rsid w:val="64237B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664</Words>
  <Characters>704</Characters>
  <Lines>6</Lines>
  <Paragraphs>1</Paragraphs>
  <TotalTime>0</TotalTime>
  <ScaleCrop>false</ScaleCrop>
  <LinksUpToDate>false</LinksUpToDate>
  <CharactersWithSpaces>770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郭力</cp:lastModifiedBy>
  <dcterms:modified xsi:type="dcterms:W3CDTF">2022-05-31T02:37:33Z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