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-1056005</wp:posOffset>
            </wp:positionH>
            <wp:positionV relativeFrom="paragraph">
              <wp:posOffset>-641985</wp:posOffset>
            </wp:positionV>
            <wp:extent cx="7321550" cy="9959340"/>
            <wp:effectExtent l="0" t="0" r="6350" b="10160"/>
            <wp:wrapNone/>
            <wp:docPr id="3" name="图片 3" descr="首末次会议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末次会议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1550" cy="9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0318-2021-2022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温岭甬岭水表有限公司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18415</wp:posOffset>
                  </wp:positionV>
                  <wp:extent cx="389255" cy="299085"/>
                  <wp:effectExtent l="0" t="0" r="4445" b="571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26670</wp:posOffset>
                  </wp:positionV>
                  <wp:extent cx="719455" cy="605790"/>
                  <wp:effectExtent l="0" t="0" r="4445" b="3810"/>
                  <wp:wrapNone/>
                  <wp:docPr id="86" name="图片 86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13907930788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470535</wp:posOffset>
                  </wp:positionV>
                  <wp:extent cx="719455" cy="605790"/>
                  <wp:effectExtent l="0" t="0" r="4445" b="3810"/>
                  <wp:wrapNone/>
                  <wp:docPr id="1" name="图片 1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2022.4.15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-1027430</wp:posOffset>
            </wp:positionH>
            <wp:positionV relativeFrom="paragraph">
              <wp:posOffset>-551180</wp:posOffset>
            </wp:positionV>
            <wp:extent cx="7294245" cy="9979025"/>
            <wp:effectExtent l="0" t="0" r="8255" b="3175"/>
            <wp:wrapNone/>
            <wp:docPr id="4" name="图片 4" descr="首末次会议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首末次会议_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94245" cy="997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0318-2021-2022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温岭甬岭水表有限公司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18415</wp:posOffset>
                  </wp:positionV>
                  <wp:extent cx="389255" cy="299085"/>
                  <wp:effectExtent l="0" t="0" r="4445" b="5715"/>
                  <wp:wrapNone/>
                  <wp:docPr id="27" name="图片 27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26670</wp:posOffset>
                  </wp:positionV>
                  <wp:extent cx="719455" cy="605790"/>
                  <wp:effectExtent l="0" t="0" r="4445" b="3810"/>
                  <wp:wrapNone/>
                  <wp:docPr id="28" name="图片 28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13907930788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3373" w:firstLineChars="1400"/>
        <w:jc w:val="both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660" w:firstLineChars="300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271780</wp:posOffset>
                  </wp:positionV>
                  <wp:extent cx="719455" cy="605790"/>
                  <wp:effectExtent l="0" t="0" r="4445" b="381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2022.4.15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6040B2"/>
    <w:rsid w:val="38704704"/>
    <w:rsid w:val="546D3A6C"/>
    <w:rsid w:val="6F1F7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996</Words>
  <Characters>1098</Characters>
  <Lines>4</Lines>
  <Paragraphs>1</Paragraphs>
  <TotalTime>1</TotalTime>
  <ScaleCrop>false</ScaleCrop>
  <LinksUpToDate>false</LinksUpToDate>
  <CharactersWithSpaces>1181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2022-04-28T07:27:21Z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71765E3C975C4E72A2540973AAFD52FD</vt:lpwstr>
  </property>
</Properties>
</file>