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11560-2024-Q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定州市盛泰机械零部件有限公司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刘在政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911306820799957086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定州市盛泰机械零部件有限公司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定州经济开发区中投制造业基地2-8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河北省保定市定州经济开发区中投制造业基地2-8     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Q:机械零部件的加工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定州市盛泰机械零部件有限公司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定州经济开发区中投制造业基地2-8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河北省保定市定州经济开发区中投制造业基地2-8     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Q:机械零部件的加工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795134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