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德州卓威筑路设备有限公司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郭磊明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郭磊明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2025年06月29日上午至2025年06月29日下午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郭磊明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630590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