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迁安清核材料科技有限公司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24887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