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台州市硕力灯饰有限公司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邵全洪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13867623325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tzshuolilight@126.com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14:00至2025年11月20日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Q:照明器具（LED灯串，圣诞灯）制造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336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936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