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湖南铁山信息科技有限公司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11383-2024-Q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2024-N1QMS-1495970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2025年11月17日 08:00至2025年11月17日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96411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