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桂林市同一汽车配件制造有限责任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