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太仓市海丰精密模具有限公司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91320585MA1MD2NW3K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太仓市海丰精密模具有限公司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太仓市沙溪镇百花南路178号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江苏省苏州市太仓市沙溪镇百花南路178号3号厂房2车间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Q:金属模具的生产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太仓市海丰精密模具有限公司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太仓市沙溪镇百花南路178号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江苏省苏州市太仓市沙溪镇百花南路178号3号厂房2车间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Q:金属模具的生产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56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