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bookmarkEnd w:id="0"/>
      <w:r>
        <w:rPr>
          <w:rFonts w:hint="eastAsia"/>
          <w:sz w:val="21"/>
          <w:szCs w:val="21"/>
        </w:rPr>
        <w:t>陕西迈越信息科技有限公司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0127-2022-Q</w:t>
      </w:r>
      <w:bookmarkEnd w:id="1"/>
      <w:r>
        <w:rPr>
          <w:rFonts w:hint="eastAsia"/>
          <w:b/>
          <w:szCs w:val="21"/>
        </w:rPr>
        <w:t xml:space="preserve"> 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bookmarkEnd w:id="2"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电力行业IT系统的运行维护服务；电力信息系统智能存储设备维保，智能电网设备技术服务与咨询，国网信息技术支持服务、计算机软件开发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eastAsia"/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变更为:电力行业IT系统的运行维护和技术服务；电力信息系统智能存储设备维保。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西安市新城区解放路108号文德酒店12楼1201室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西安市新城区解放路108号文德酒店1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室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1．涉及专业代码变化：19.16.00;33.02.01;33.02.04;34.06.00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 </w:t>
            </w:r>
            <w:r>
              <w:rPr>
                <w:rFonts w:hint="eastAsia"/>
                <w:szCs w:val="21"/>
              </w:rPr>
              <w:t>19.16.00;33.02.04;34.06.00</w:t>
            </w:r>
            <w:r>
              <w:rPr>
                <w:rFonts w:hint="eastAsia"/>
                <w:szCs w:val="21"/>
                <w:lang w:val="en-US" w:eastAsia="zh-CN"/>
              </w:rPr>
              <w:t xml:space="preserve">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-190500</wp:posOffset>
                  </wp:positionV>
                  <wp:extent cx="217170" cy="792480"/>
                  <wp:effectExtent l="0" t="0" r="7620" b="1143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171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2022.3.2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李永忠2022.3.2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iGkK7xwEAAIUDAAAOAAAAZHJzL2Uyb0RvYy54bWytU82O&#10;0zAQviPxDpbvNGlhC4qargRVuSBA2uUBXMdJLNkea+y26QvAG3Diwp3n6nMwdrJl2b3sYXNIxvPz&#10;zXzfOKvrwRp2UBg0uJrPZyVnyklotOtq/u12++odZyEK1wgDTtX8pAK/Xr98sTr6Si2gB9MoZATi&#10;QnX0Ne9j9FVRBNkrK8IMvHIUbAGtiHTErmhQHAndmmJRlsviCNh4BKlCIO9mDPIJEZ8CCG2rpdqA&#10;3Fvl4oiKyohIlEKvfeDrPG3bKhm/tG1QkZmaE9OY39SE7F16F+uVqDoUvtdyGkE8ZYQHnKzQjppe&#10;oDYiCrZH/QjKaokQoI0zCbYYiWRFiMW8fKDNTS+8ylxI6uAvoofng5WfD1+R6abmrzlzwtLCzz9/&#10;nH/9Of/+zuZJnqMPFWXdeMqLw3sY6NLc+QM5E+uhRZu+xIdRnMQ9XcRVQ2QyFZVvy+WcQpJii6vl&#10;1ZusfvGv2mOIHxVYloyaIy0vayoOn0KkSSj1LiU1C2B0s9XG5AN2uw8G2UHQorf5SUNSyX9pxqVk&#10;B6lsDI8ela/K1CYxHpklKw67YZJhB82JVNh71F1PE2YdipRE28nNppuU1n//TPb9v2f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Zt5nXAAAACQEAAA8AAAAAAAAAAQAgAAAAIgAAAGRycy9kb3du&#10;cmV2LnhtbFBLAQIUABQAAAAIAIdO4kBiGkK7xwEAAIU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65"/>
    <w:rsid w:val="000270D5"/>
    <w:rsid w:val="00194644"/>
    <w:rsid w:val="001F442C"/>
    <w:rsid w:val="002578AA"/>
    <w:rsid w:val="0046759D"/>
    <w:rsid w:val="004B3554"/>
    <w:rsid w:val="004C3BD2"/>
    <w:rsid w:val="0052215C"/>
    <w:rsid w:val="006803F4"/>
    <w:rsid w:val="007A10E4"/>
    <w:rsid w:val="00805C38"/>
    <w:rsid w:val="008A3D09"/>
    <w:rsid w:val="00914282"/>
    <w:rsid w:val="00A66DDF"/>
    <w:rsid w:val="00A7551A"/>
    <w:rsid w:val="00A84AB0"/>
    <w:rsid w:val="00B43ADA"/>
    <w:rsid w:val="00B62065"/>
    <w:rsid w:val="00C0201B"/>
    <w:rsid w:val="00CA5F3E"/>
    <w:rsid w:val="00D75714"/>
    <w:rsid w:val="00DB62ED"/>
    <w:rsid w:val="00E57672"/>
    <w:rsid w:val="00FD4411"/>
    <w:rsid w:val="010A478A"/>
    <w:rsid w:val="03060F81"/>
    <w:rsid w:val="046C12B8"/>
    <w:rsid w:val="047F0FEB"/>
    <w:rsid w:val="060A10D1"/>
    <w:rsid w:val="079052BE"/>
    <w:rsid w:val="07C1191B"/>
    <w:rsid w:val="09176127"/>
    <w:rsid w:val="0A3016F2"/>
    <w:rsid w:val="0A3702E6"/>
    <w:rsid w:val="0A782765"/>
    <w:rsid w:val="0D42705A"/>
    <w:rsid w:val="0EA83095"/>
    <w:rsid w:val="110D797F"/>
    <w:rsid w:val="112B2861"/>
    <w:rsid w:val="119A7465"/>
    <w:rsid w:val="130D6A6B"/>
    <w:rsid w:val="14D41776"/>
    <w:rsid w:val="15787ABD"/>
    <w:rsid w:val="1686445B"/>
    <w:rsid w:val="17984446"/>
    <w:rsid w:val="18B47F4D"/>
    <w:rsid w:val="19F94F44"/>
    <w:rsid w:val="1B2B55D1"/>
    <w:rsid w:val="1C735532"/>
    <w:rsid w:val="1E935967"/>
    <w:rsid w:val="1ED74BBB"/>
    <w:rsid w:val="2406098A"/>
    <w:rsid w:val="249C309C"/>
    <w:rsid w:val="25E92311"/>
    <w:rsid w:val="26BD5E63"/>
    <w:rsid w:val="28C11323"/>
    <w:rsid w:val="310E70CF"/>
    <w:rsid w:val="33883169"/>
    <w:rsid w:val="34E57425"/>
    <w:rsid w:val="3882287D"/>
    <w:rsid w:val="3A4F678F"/>
    <w:rsid w:val="3C1D466B"/>
    <w:rsid w:val="3CA1704A"/>
    <w:rsid w:val="3FFF47B3"/>
    <w:rsid w:val="404228F2"/>
    <w:rsid w:val="42976F25"/>
    <w:rsid w:val="430B346F"/>
    <w:rsid w:val="43244531"/>
    <w:rsid w:val="433429C6"/>
    <w:rsid w:val="4766170D"/>
    <w:rsid w:val="48480CC1"/>
    <w:rsid w:val="49CF51F6"/>
    <w:rsid w:val="4A5303DD"/>
    <w:rsid w:val="4AB368C6"/>
    <w:rsid w:val="4AF21230"/>
    <w:rsid w:val="4C6364BE"/>
    <w:rsid w:val="4CCA439B"/>
    <w:rsid w:val="50E53551"/>
    <w:rsid w:val="51BF3DA2"/>
    <w:rsid w:val="523227C6"/>
    <w:rsid w:val="54F2448F"/>
    <w:rsid w:val="55801A9A"/>
    <w:rsid w:val="56921A85"/>
    <w:rsid w:val="572F5526"/>
    <w:rsid w:val="585039A6"/>
    <w:rsid w:val="59084281"/>
    <w:rsid w:val="59B61F2F"/>
    <w:rsid w:val="5B2353A2"/>
    <w:rsid w:val="5E3736EA"/>
    <w:rsid w:val="5F922AF6"/>
    <w:rsid w:val="5FB7255D"/>
    <w:rsid w:val="6017124D"/>
    <w:rsid w:val="61834DEC"/>
    <w:rsid w:val="624F4CCE"/>
    <w:rsid w:val="63A96660"/>
    <w:rsid w:val="63CE7FA7"/>
    <w:rsid w:val="648844C8"/>
    <w:rsid w:val="64B13A1E"/>
    <w:rsid w:val="64ED07CF"/>
    <w:rsid w:val="67202C88"/>
    <w:rsid w:val="67395F4D"/>
    <w:rsid w:val="694B5A74"/>
    <w:rsid w:val="6AF26B3F"/>
    <w:rsid w:val="6B76151E"/>
    <w:rsid w:val="6B8754D9"/>
    <w:rsid w:val="6DB93944"/>
    <w:rsid w:val="6E7D2BC3"/>
    <w:rsid w:val="700215D2"/>
    <w:rsid w:val="70FD7FEB"/>
    <w:rsid w:val="716A5681"/>
    <w:rsid w:val="71C41FFC"/>
    <w:rsid w:val="720C498A"/>
    <w:rsid w:val="727736B2"/>
    <w:rsid w:val="74B11819"/>
    <w:rsid w:val="75337B27"/>
    <w:rsid w:val="7577036C"/>
    <w:rsid w:val="75FC6AC3"/>
    <w:rsid w:val="766D176F"/>
    <w:rsid w:val="76E75162"/>
    <w:rsid w:val="786D5A56"/>
    <w:rsid w:val="79D51B05"/>
    <w:rsid w:val="7A8B6668"/>
    <w:rsid w:val="7F993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122</Words>
  <Characters>702</Characters>
  <Lines>5</Lines>
  <Paragraphs>1</Paragraphs>
  <TotalTime>2</TotalTime>
  <ScaleCrop>false</ScaleCrop>
  <LinksUpToDate>false</LinksUpToDate>
  <CharactersWithSpaces>823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2021-12-30T05:54:00Z</dcterms:created>
  <dc:creator>番茄花园</dc:creator>
  <cp:lastModifiedBy>静水幽莲</cp:lastModifiedBy>
  <cp:lastPrinted>2016-01-28T05:47:00Z</cp:lastPrinted>
  <dcterms:modified xsi:type="dcterms:W3CDTF">2022-03-02T02:45:49Z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CC04A3E32DFB4975BBD0D781A322DC93</vt:lpwstr>
  </property>
  <property fmtid="{D5CDD505-2E9C-101B-9397-08002B2CF9AE}" pid="4" name="KSOProductBuildVer">
    <vt:lpwstr>2052-11.1.0.11294</vt:lpwstr>
  </property>
</Properties>
</file>