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11221-2024-Q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武汉正通传动技术有限公司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91420116682339633H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武汉正通传动技术有限公司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黄陂区横店街正通大道99号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黄陂区横店街正通大道99号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Q:机械设备传动联结件产品(联轴器、锁紧盘、减速器、传动轴、离合器、制动器)的设计、制造和技术咨询服务；一般机械零部件加工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武汉正通传动技术有限公司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黄陂区横店街正通大道99号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黄陂区横店街正通大道99号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Q:机械设备传动联结件产品(联轴器、锁紧盘、减速器、传动轴、离合器、制动器)的设计、制造和技术咨询服务；一般机械零部件加工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1315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