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唐山市润丰铁路车辆配件厂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292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