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福建云联中汇环保科技有限公司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黄友珍</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1323135"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