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C06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18T07:34: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