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鼎亿创（苏州）智能装备有限公司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