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嘉善金荣轴承有限公司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10798-2023-Q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嘉善县干窑镇干窑大道388号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浙江省嘉兴市嘉善县干窑镇万洋众创园B区1幢3楼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蔡益伟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13857303488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jrzccyw@zjjrzc.com.cn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08:00至2026年02月06日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Q:五金制品（滚针轴承、圆柱销）的生产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曾正-嘉兴市乍浦镇小强汽车装饰服务中心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6416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950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