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7613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宝武特种冶金有限公司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10779-2024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41792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10779-2024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宝武特种冶金有限公司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王婷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吉伟英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汪宁艺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2025年08月27日上午至2025年08月28日下午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2025年08月27日上午至2025年08月28日下午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21730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