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10770-2023-HSE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松原市众诚工程技术服务有限公司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孙博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91220701MA17BHKN7F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Q/SY 08002.1-2022 &amp; SY/T 6276-2014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松原市众诚工程技术服务有限公司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松原市经济技术开发区湛江路1699号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松原市经济技术开发区湛江路1699号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HSE:石油钻井服务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松原市众诚工程技术服务有限公司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松原市经济技术开发区湛江路1699号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松原市经济技术开发区湛江路1699号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HSE:石油钻井服务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7546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