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河北康宇自动化科技有限公司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河北康宇自动化科技有限公司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09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E521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2021-12-09T01:23:10Z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