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深圳市藤青包装集团有限公司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10555-2025-F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2023-N1FSMS-2222839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吴灿华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2024-N1FSMS-2274308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2025年05月24日 08:30至2025年05月24日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50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