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河北佰特鑫润滑油科技有限公司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2023-N1QMS-5034532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08:30至2025年05月18日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248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