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霍林郭勒市宝发矿泉饮品有限公司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03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