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北京航宇科创科技有限公司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91110116MA01W52K2H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北京航宇科创科技有限公司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北京航宇科创科技有限公司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Q:电子产品销售及售后服务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908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