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伟爱博译（天津）汽摩科技有限公司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2025年12月31日上午至2025年12月31日下午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9143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