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705394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湖北万锦科技有限公司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10432--2023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737550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10432--2023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湖北万锦科技有限公司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夏立平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陈爱萍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2025年07月15日上午至2025年07月15日下午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2025年07月15日上午至2025年07月15日下午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94485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