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景德镇锐航机械有限公司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文波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文波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2025年06月07日上午至2025年06月07日下午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3026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