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河北泽硕药业科技有限公司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陈文阁、张会君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0486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