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河南万恒塑胶有限公司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00192017QEO/0062-2017-2019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00192017QEO/0062-2017-2019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河南万恒塑胶有限公司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李璐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2019年12月01日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