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245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0DC384D"/>
    <w:rsid w:val="212D57E7"/>
    <w:rsid w:val="2573155A"/>
    <w:rsid w:val="2FCA0943"/>
    <w:rsid w:val="37E162B2"/>
    <w:rsid w:val="38901733"/>
    <w:rsid w:val="3EF86D18"/>
    <w:rsid w:val="496A1A03"/>
    <w:rsid w:val="4D10682A"/>
    <w:rsid w:val="56D34B69"/>
    <w:rsid w:val="5E4555BB"/>
    <w:rsid w:val="5FB67284"/>
    <w:rsid w:val="63A654A8"/>
    <w:rsid w:val="65E81E76"/>
    <w:rsid w:val="6FDA1AEC"/>
    <w:rsid w:val="72B336E0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2021-11-13T07:51:40Z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C94A703C46D944B18F1BADB6DDB4262E</vt:lpwstr>
  </property>
</Properties>
</file>