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10029-2025-Q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重庆四鑫标准件制造有限公司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9150010678158276X8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重庆四鑫标准件制造有限公司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重庆市沙坪坝区覃家岗镇新桥村白家坡组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重庆市九龙坡区金凤镇渔鹤园培训基地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Q:螺栓的加工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重庆四鑫标准件制造有限公司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重庆市沙坪坝区覃家岗镇新桥村白家坡组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重庆市九龙坡区金凤镇渔鹤园培训基地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Q:螺栓的加工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3480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