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北京艺彩永杰文化传播有限公司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2023-N1QMS-4042801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45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