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潮州市湘桥区光丽电器厂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2025年10月23日上午至2025年10月23日下午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4819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