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大连钰霖电机有限公司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0914-2022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姜丽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08:00至2025年06月24日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7177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