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信东仪器仪表（苏州）股份有限公司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20312-2026-IS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张家港保税区港澳南路58号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张家港保税区港澳南路58号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郗冀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18112680502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jszx@sinoto.com.cn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2026年03月22日 08:30至2026年03月22日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信息安全管理体系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22080-2025/ISO/IEC 27001 :2022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ISMS:资质范围内液位计和流量计（含IC卡控制器）的设计、制造相关的信息安全管理活动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04.13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李健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2024-N1ISMS-1280487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04.13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13840088250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2024-N0ISMS-1230378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18640075368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2026年03月18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96623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李健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4644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