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河北建工科技发展有限公司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吉洁、潘琳、徐红英、杨园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38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