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江苏永钢集团有限公司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0479-2021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黄金荣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2024-N1MMS-3227641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韩友道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ISC-JSZJ-001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秦晓燕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2023-N1MMS-2274349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王旭芳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2023-N1MMS-2274438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08:00至2025年05月21日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7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