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河北好利兰德贸易有限公司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李丽英、白会丽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2025年11月03日上午至2025年11月03日上午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367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