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铁岭米勒石油新材料有限公司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0375-2022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武秀云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2023-N1MMS-2274370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2026年03月20日上午至2026年03月20日下午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734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