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4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铭智光电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8MA0949U88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铭智光电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大街245号红馆商务A座121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大街245号红馆商务A座1210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标识、标牌、灯箱的销售；灯具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标识、标牌、灯箱的销售；灯具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标识、标牌、灯箱的销售；灯具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铭智光电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大街245号红馆商务A座121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大街245号红馆商务A座1210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标识、标牌、灯箱的销售；灯具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标识、标牌、灯箱的销售；灯具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标识、标牌、灯箱的销售；灯具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483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