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4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波润轴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宁波市北仑区大碶灵岩山路10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宁波市北仑区大碶灵岩山路10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悬架系统部件的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