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广东新宏泽包装股份有限公司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广东省潮州市潮州大道北片工业区北站二路宏泽工业园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广东省潮州市潮州大道北片工业区北站二路宏泽工业园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MMS:包装装潢印刷品印刷。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