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东兴锻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东崖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东崖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变速箱用齿轮、轴类产品的锻造和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