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9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辽宁新华仪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沈阳市大东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沈阳市大东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设备配件、井下工具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